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page" w:tblpX="1323" w:tblpY="1109"/>
        <w:tblOverlap w:val="never"/>
        <w:tblW w:w="92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1"/>
        <w:gridCol w:w="7449"/>
      </w:tblGrid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915995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11.05</w:t>
            </w:r>
            <w:r w:rsidR="001F4166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915995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  «г</w:t>
            </w:r>
            <w:r w:rsidR="00DD12BF" w:rsidRPr="00DD12B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sz w:val="24"/>
                <w:szCs w:val="24"/>
              </w:rPr>
              <w:t>Широких А.А</w:t>
            </w:r>
          </w:p>
        </w:tc>
      </w:tr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</w:tr>
    </w:tbl>
    <w:p w:rsidR="00DD12BF" w:rsidRPr="00DD12BF" w:rsidRDefault="00DD12BF" w:rsidP="00DD12BF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2BF" w:rsidRPr="00DD12BF" w:rsidRDefault="00DD12BF" w:rsidP="00DD12B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</w:p>
    <w:tbl>
      <w:tblPr>
        <w:tblStyle w:val="1"/>
        <w:tblW w:w="10120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979"/>
        <w:gridCol w:w="2282"/>
        <w:gridCol w:w="6859"/>
      </w:tblGrid>
      <w:tr w:rsidR="00DD12BF" w:rsidRPr="00DD12BF" w:rsidTr="00DD12BF">
        <w:trPr>
          <w:trHeight w:val="8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tabs>
                <w:tab w:val="left" w:pos="82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DD12BF" w:rsidRPr="00DD12BF" w:rsidTr="00DD12BF">
        <w:trPr>
          <w:trHeight w:val="8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C7678" w:rsidRDefault="00915995" w:rsidP="009159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9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</w:t>
            </w:r>
            <w:r w:rsidRPr="009159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59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</w:t>
            </w:r>
            <w:r w:rsidRPr="00915995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  <w:r w:rsidRPr="009159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 w:rsidRPr="00915995">
              <w:rPr>
                <w:rFonts w:ascii="Times New Roman" w:eastAsia="Times New Roman" w:hAnsi="Times New Roman"/>
                <w:sz w:val="24"/>
                <w:szCs w:val="24"/>
              </w:rPr>
              <w:t>. 154-155 читать, переводить текст. задание по тексту письменно</w:t>
            </w:r>
            <w:bookmarkStart w:id="0" w:name="_GoBack"/>
            <w:bookmarkEnd w:id="0"/>
          </w:p>
        </w:tc>
      </w:tr>
      <w:tr w:rsidR="00DD12BF" w:rsidRPr="00DD12BF" w:rsidTr="00DD12BF">
        <w:trPr>
          <w:trHeight w:val="8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B4A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Принести</w:t>
            </w:r>
            <w:r w:rsidRPr="00DD12BF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выполненное задание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следующий урок. </w:t>
            </w:r>
          </w:p>
        </w:tc>
      </w:tr>
    </w:tbl>
    <w:p w:rsidR="00DD12BF" w:rsidRPr="00DD12BF" w:rsidRDefault="00DD12BF" w:rsidP="00DD12B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865F6" w:rsidRDefault="009865F6"/>
    <w:sectPr w:rsidR="0098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BF"/>
    <w:rsid w:val="001F4166"/>
    <w:rsid w:val="002A57BC"/>
    <w:rsid w:val="00433F22"/>
    <w:rsid w:val="00915995"/>
    <w:rsid w:val="00947FE9"/>
    <w:rsid w:val="009865F6"/>
    <w:rsid w:val="00B53E97"/>
    <w:rsid w:val="00DB4A55"/>
    <w:rsid w:val="00DC7678"/>
    <w:rsid w:val="00DD12BF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F1CB"/>
  <w15:chartTrackingRefBased/>
  <w15:docId w15:val="{8D670293-EF30-49CC-B50D-AD6D91F7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qFormat/>
    <w:rsid w:val="00DD12B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10</cp:revision>
  <dcterms:created xsi:type="dcterms:W3CDTF">2023-12-12T09:19:00Z</dcterms:created>
  <dcterms:modified xsi:type="dcterms:W3CDTF">2024-05-11T06:35:00Z</dcterms:modified>
</cp:coreProperties>
</file>